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73CB4" w14:textId="77777777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8657D6">
        <w:t>-090</w:t>
      </w:r>
      <w:r w:rsidR="007E06B7">
        <w:t>.</w:t>
      </w:r>
      <w:r>
        <w:t xml:space="preserve"> </w:t>
      </w:r>
    </w:p>
    <w:p w14:paraId="40073CB5" w14:textId="77777777" w:rsidR="004A7B15" w:rsidRDefault="004A7B15" w:rsidP="004A7B15">
      <w:pPr>
        <w:spacing w:after="0" w:line="240" w:lineRule="auto"/>
      </w:pPr>
    </w:p>
    <w:p w14:paraId="40073CB6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40073CB7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B29435D" w14:textId="60A54A3B" w:rsidR="00E34CF8" w:rsidRPr="00E34CF8" w:rsidRDefault="007E06B7" w:rsidP="00E34CF8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="00745ED5">
        <w:t xml:space="preserve">rule amendments </w:t>
      </w:r>
      <w:r w:rsidR="004D6F41">
        <w:t>to</w:t>
      </w:r>
      <w:r w:rsidR="00E34CF8">
        <w:t xml:space="preserve"> </w:t>
      </w:r>
      <w:r w:rsidR="00E34CF8" w:rsidRPr="00E34CF8">
        <w:t>Division 253 of Chapter 340 of the Oregon Administrative Rules t</w:t>
      </w:r>
      <w:r w:rsidR="00E34CF8">
        <w:t>hat wou</w:t>
      </w:r>
      <w:r w:rsidR="00E34CF8" w:rsidRPr="00E34CF8">
        <w:t>l</w:t>
      </w:r>
      <w:r w:rsidR="00E34CF8">
        <w:t>d</w:t>
      </w:r>
      <w:r w:rsidR="00E34CF8" w:rsidRPr="00E34CF8">
        <w:t xml:space="preserve">:   </w:t>
      </w:r>
    </w:p>
    <w:p w14:paraId="090A292B" w14:textId="77777777" w:rsidR="00E34CF8" w:rsidRPr="00E34CF8" w:rsidRDefault="00E34CF8" w:rsidP="00E34CF8">
      <w:pPr>
        <w:numPr>
          <w:ilvl w:val="0"/>
          <w:numId w:val="2"/>
        </w:numPr>
        <w:spacing w:after="0" w:line="240" w:lineRule="auto"/>
      </w:pPr>
      <w:r w:rsidRPr="00E34CF8">
        <w:t>update the lifecycle carbon intensity models used to determine the carbon intensities of fuels and the resulting changes to carbon intensity scores from those models;</w:t>
      </w:r>
    </w:p>
    <w:p w14:paraId="65DA1D0D" w14:textId="77777777" w:rsidR="00E34CF8" w:rsidRPr="00E34CF8" w:rsidRDefault="00E34CF8" w:rsidP="00E34CF8">
      <w:pPr>
        <w:numPr>
          <w:ilvl w:val="0"/>
          <w:numId w:val="2"/>
        </w:numPr>
        <w:spacing w:after="0" w:line="240" w:lineRule="auto"/>
      </w:pPr>
      <w:r w:rsidRPr="00E34CF8">
        <w:t>add new categories and applications of fuel used to generate credits and add new fuels that could generate credits; and</w:t>
      </w:r>
    </w:p>
    <w:p w14:paraId="7B997208" w14:textId="77777777" w:rsidR="00E34CF8" w:rsidRPr="00E34CF8" w:rsidRDefault="00E34CF8" w:rsidP="00E34CF8">
      <w:pPr>
        <w:numPr>
          <w:ilvl w:val="0"/>
          <w:numId w:val="2"/>
        </w:numPr>
        <w:spacing w:after="0" w:line="240" w:lineRule="auto"/>
      </w:pPr>
      <w:proofErr w:type="gramStart"/>
      <w:r w:rsidRPr="00E34CF8">
        <w:t>make</w:t>
      </w:r>
      <w:proofErr w:type="gramEnd"/>
      <w:r w:rsidRPr="00E34CF8">
        <w:t xml:space="preserve"> some housekeeping changes.</w:t>
      </w:r>
    </w:p>
    <w:p w14:paraId="40073CBA" w14:textId="77777777" w:rsidR="00745ED5" w:rsidRDefault="00745ED5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0073CBB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40073CBC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0073CBD" w14:textId="0951D286" w:rsidR="00D65384" w:rsidRDefault="007F67E5" w:rsidP="004A7B15">
      <w:pPr>
        <w:spacing w:after="0" w:line="240" w:lineRule="auto"/>
      </w:pPr>
      <w:r>
        <w:t xml:space="preserve">DEQ will accept public comments on </w:t>
      </w:r>
      <w:r w:rsidR="00E34CF8">
        <w:t xml:space="preserve">this proposed rulemaking until 4 </w:t>
      </w:r>
      <w:r>
        <w:t>p</w:t>
      </w:r>
      <w:r w:rsidR="00745ED5">
        <w:t>.</w:t>
      </w:r>
      <w:r>
        <w:t>m</w:t>
      </w:r>
      <w:r w:rsidR="00745ED5">
        <w:t>.</w:t>
      </w:r>
      <w:r>
        <w:t xml:space="preserve"> on </w:t>
      </w:r>
      <w:r w:rsidR="00E34CF8">
        <w:t>September 21, 2018</w:t>
      </w:r>
      <w:r w:rsidR="008657D6">
        <w:t>.</w:t>
      </w:r>
    </w:p>
    <w:p w14:paraId="40073CBE" w14:textId="77777777" w:rsidR="004A7B15" w:rsidRDefault="004A7B15" w:rsidP="004A7B15">
      <w:pPr>
        <w:spacing w:after="0" w:line="240" w:lineRule="auto"/>
      </w:pPr>
    </w:p>
    <w:p w14:paraId="40073CBF" w14:textId="5D211CB3" w:rsidR="007F67E5" w:rsidRDefault="007F67E5" w:rsidP="004A7B15">
      <w:pPr>
        <w:spacing w:after="0" w:line="240" w:lineRule="auto"/>
      </w:pPr>
      <w:r>
        <w:t xml:space="preserve">DEQ will hold a public hearing on this proposed rulemaking </w:t>
      </w:r>
      <w:r w:rsidR="00E34CF8">
        <w:t>at</w:t>
      </w:r>
      <w:r w:rsidR="00745ED5">
        <w:t xml:space="preserve"> </w:t>
      </w:r>
      <w:r w:rsidR="00E34CF8">
        <w:t>1:30 p.m.</w:t>
      </w:r>
      <w:r w:rsidR="008657D6">
        <w:t xml:space="preserve"> on</w:t>
      </w:r>
      <w:r w:rsidR="00E34CF8">
        <w:t xml:space="preserve"> September 20, 2018</w:t>
      </w:r>
      <w:r w:rsidR="008657D6">
        <w:t xml:space="preserve">. The hearing </w:t>
      </w:r>
      <w:proofErr w:type="gramStart"/>
      <w:r w:rsidR="008657D6">
        <w:t>will be held</w:t>
      </w:r>
      <w:proofErr w:type="gramEnd"/>
      <w:r w:rsidR="008657D6">
        <w:t xml:space="preserve"> at:</w:t>
      </w:r>
    </w:p>
    <w:p w14:paraId="5A56ED2C" w14:textId="53D58B46" w:rsidR="00E34CF8" w:rsidRDefault="00E34CF8" w:rsidP="004A7B15">
      <w:pPr>
        <w:spacing w:after="0" w:line="240" w:lineRule="auto"/>
      </w:pPr>
    </w:p>
    <w:p w14:paraId="180FCEE3" w14:textId="77777777" w:rsidR="00E34CF8" w:rsidRPr="00E34CF8" w:rsidRDefault="00E34CF8" w:rsidP="00E34CF8">
      <w:pPr>
        <w:spacing w:after="0" w:line="240" w:lineRule="auto"/>
      </w:pPr>
      <w:r w:rsidRPr="00E34CF8">
        <w:t>Oregon DEQ Headquarters Office</w:t>
      </w:r>
    </w:p>
    <w:p w14:paraId="3180AAF0" w14:textId="77777777" w:rsidR="00E34CF8" w:rsidRPr="00E34CF8" w:rsidRDefault="00E34CF8" w:rsidP="00E34CF8">
      <w:pPr>
        <w:spacing w:after="0" w:line="240" w:lineRule="auto"/>
      </w:pPr>
      <w:r w:rsidRPr="00E34CF8">
        <w:t>700 NE Multnomah Street</w:t>
      </w:r>
    </w:p>
    <w:p w14:paraId="302A962D" w14:textId="77777777" w:rsidR="00E34CF8" w:rsidRPr="00E34CF8" w:rsidRDefault="00E34CF8" w:rsidP="00E34CF8">
      <w:pPr>
        <w:spacing w:after="0" w:line="240" w:lineRule="auto"/>
      </w:pPr>
      <w:r w:rsidRPr="00E34CF8">
        <w:t>Conference Room 601</w:t>
      </w:r>
    </w:p>
    <w:p w14:paraId="6CCFFFC8" w14:textId="77777777" w:rsidR="00E34CF8" w:rsidRPr="00E34CF8" w:rsidRDefault="00E34CF8" w:rsidP="00E34CF8">
      <w:pPr>
        <w:spacing w:after="0" w:line="240" w:lineRule="auto"/>
      </w:pPr>
      <w:r w:rsidRPr="00E34CF8">
        <w:t>Portland, OR 97232-4100</w:t>
      </w:r>
    </w:p>
    <w:p w14:paraId="40073CC0" w14:textId="77777777" w:rsidR="00745ED5" w:rsidRDefault="00745ED5" w:rsidP="004A7B15">
      <w:pPr>
        <w:spacing w:after="0" w:line="240" w:lineRule="auto"/>
      </w:pPr>
    </w:p>
    <w:p w14:paraId="40073CC1" w14:textId="3D8D574B" w:rsidR="008657D6" w:rsidRDefault="008657D6" w:rsidP="004A7B15">
      <w:pPr>
        <w:spacing w:after="0" w:line="240" w:lineRule="auto"/>
      </w:pPr>
      <w:r>
        <w:t>The public can</w:t>
      </w:r>
      <w:r w:rsidR="00E34CF8">
        <w:t xml:space="preserve"> participate in the hearing by</w:t>
      </w:r>
      <w:r>
        <w:t xml:space="preserve"> audio teleconference:</w:t>
      </w:r>
    </w:p>
    <w:p w14:paraId="40073CC2" w14:textId="77777777" w:rsidR="008657D6" w:rsidRDefault="008657D6" w:rsidP="004A7B15">
      <w:pPr>
        <w:spacing w:after="0" w:line="240" w:lineRule="auto"/>
      </w:pPr>
    </w:p>
    <w:p w14:paraId="40073CC4" w14:textId="1BBB76FC"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Call-in Number: 888-</w:t>
      </w:r>
      <w:r w:rsidR="00E34CF8">
        <w:rPr>
          <w:color w:val="000000" w:themeColor="text1"/>
        </w:rPr>
        <w:t>278-0296</w:t>
      </w:r>
    </w:p>
    <w:p w14:paraId="40073CC5" w14:textId="26C31933"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Teleconference Participant ID: </w:t>
      </w:r>
      <w:r w:rsidR="00E34CF8">
        <w:rPr>
          <w:color w:val="000000" w:themeColor="text1"/>
        </w:rPr>
        <w:t>8040259</w:t>
      </w:r>
    </w:p>
    <w:p w14:paraId="40073CC6" w14:textId="77777777" w:rsidR="008657D6" w:rsidRDefault="008657D6" w:rsidP="008657D6">
      <w:pPr>
        <w:spacing w:after="0" w:line="240" w:lineRule="auto"/>
        <w:rPr>
          <w:color w:val="000000" w:themeColor="text1"/>
        </w:rPr>
      </w:pPr>
    </w:p>
    <w:p w14:paraId="40073CC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40073CC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0073CCB" w14:textId="5FA21816" w:rsidR="008657D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</w:t>
      </w:r>
      <w:proofErr w:type="gramStart"/>
      <w:r>
        <w:t>at:</w:t>
      </w:r>
      <w:proofErr w:type="gramEnd"/>
      <w:r w:rsidR="004D6F41">
        <w:t xml:space="preserve"> </w:t>
      </w:r>
      <w:hyperlink r:id="rId8" w:history="1">
        <w:r w:rsidR="00E34CF8">
          <w:rPr>
            <w:rStyle w:val="Hyperlink"/>
          </w:rPr>
          <w:t>Clean Fuels 2018</w:t>
        </w:r>
      </w:hyperlink>
      <w:r w:rsidR="008657D6">
        <w:t>.</w:t>
      </w:r>
    </w:p>
    <w:p w14:paraId="40073CCC" w14:textId="77777777" w:rsidR="00184A96" w:rsidRDefault="007F67E5" w:rsidP="004A7B15">
      <w:pPr>
        <w:spacing w:after="0" w:line="240" w:lineRule="auto"/>
      </w:pPr>
      <w:r>
        <w:t xml:space="preserve">. </w:t>
      </w:r>
    </w:p>
    <w:p w14:paraId="40073CCD" w14:textId="01E7ACB7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</w:t>
      </w:r>
      <w:proofErr w:type="gramStart"/>
      <w:r>
        <w:t>at:</w:t>
      </w:r>
      <w:proofErr w:type="gramEnd"/>
      <w:r>
        <w:t xml:space="preserve"> </w:t>
      </w:r>
      <w:hyperlink r:id="rId9" w:history="1">
        <w:r>
          <w:rPr>
            <w:rStyle w:val="Hyperlink"/>
          </w:rPr>
          <w:t>DEQ Govdelivery</w:t>
        </w:r>
      </w:hyperlink>
      <w:r>
        <w:t>.</w:t>
      </w:r>
    </w:p>
    <w:p w14:paraId="40073CCE" w14:textId="77777777" w:rsidR="004A7B15" w:rsidRDefault="004A7B15" w:rsidP="004A7B15">
      <w:pPr>
        <w:spacing w:after="0" w:line="240" w:lineRule="auto"/>
      </w:pPr>
    </w:p>
    <w:p w14:paraId="40073CCF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40073CD0" w14:textId="77777777" w:rsidR="004A7B15" w:rsidRDefault="004A7B15" w:rsidP="004A7B15">
      <w:pPr>
        <w:spacing w:after="0" w:line="240" w:lineRule="auto"/>
      </w:pPr>
    </w:p>
    <w:p w14:paraId="3F13D8ED" w14:textId="77777777" w:rsidR="00E34CF8" w:rsidRDefault="00E34CF8" w:rsidP="004A7B15">
      <w:pPr>
        <w:spacing w:after="0" w:line="240" w:lineRule="auto"/>
      </w:pPr>
      <w:bookmarkStart w:id="0" w:name="_GoBack"/>
      <w:r w:rsidRPr="000241CB">
        <w:t>Cory-Ann Wind</w:t>
      </w:r>
      <w:bookmarkEnd w:id="0"/>
      <w:r>
        <w:t xml:space="preserve"> </w:t>
      </w:r>
    </w:p>
    <w:p w14:paraId="40073CD2" w14:textId="23E53E61" w:rsidR="008657D6" w:rsidRDefault="00E34CF8" w:rsidP="004A7B15">
      <w:pPr>
        <w:spacing w:after="0" w:line="240" w:lineRule="auto"/>
      </w:pPr>
      <w:r>
        <w:t>503-229-5388</w:t>
      </w:r>
    </w:p>
    <w:p w14:paraId="40073CD3" w14:textId="2D4A42A7" w:rsidR="008657D6" w:rsidRDefault="00E06E6A" w:rsidP="004A7B15">
      <w:pPr>
        <w:spacing w:after="0" w:line="240" w:lineRule="auto"/>
      </w:pPr>
      <w:hyperlink r:id="rId10" w:history="1">
        <w:r w:rsidR="00E34CF8">
          <w:rPr>
            <w:rStyle w:val="Hyperlink"/>
          </w:rPr>
          <w:t>wind.cory@deq.state.or.us</w:t>
        </w:r>
      </w:hyperlink>
    </w:p>
    <w:p w14:paraId="40073CD4" w14:textId="77777777" w:rsidR="008657D6" w:rsidRPr="008657D6" w:rsidRDefault="008657D6" w:rsidP="004A7B15">
      <w:pPr>
        <w:spacing w:after="0" w:line="240" w:lineRule="auto"/>
      </w:pPr>
    </w:p>
    <w:p w14:paraId="40073CD5" w14:textId="77777777" w:rsidR="007F67E5" w:rsidRDefault="007F67E5" w:rsidP="004A7B15">
      <w:pPr>
        <w:spacing w:after="0" w:line="240" w:lineRule="auto"/>
      </w:pPr>
    </w:p>
    <w:p w14:paraId="40073CD6" w14:textId="77777777" w:rsidR="007F67E5" w:rsidRDefault="007F67E5" w:rsidP="004A7B15">
      <w:pPr>
        <w:spacing w:after="0" w:line="240" w:lineRule="auto"/>
      </w:pPr>
    </w:p>
    <w:p w14:paraId="40073CD7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40073CD8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40073CD9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40073CDA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40073CDB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40073CDF" w14:textId="77777777" w:rsidTr="001A0671">
        <w:tc>
          <w:tcPr>
            <w:tcW w:w="5310" w:type="dxa"/>
          </w:tcPr>
          <w:p w14:paraId="40073CDC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40073CDD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40073CDE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40073CE3" w14:textId="77777777" w:rsidTr="001A0671">
        <w:tc>
          <w:tcPr>
            <w:tcW w:w="5310" w:type="dxa"/>
          </w:tcPr>
          <w:p w14:paraId="40073CE0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2050 vision for materials management</w:t>
            </w:r>
          </w:p>
        </w:tc>
        <w:tc>
          <w:tcPr>
            <w:tcW w:w="2700" w:type="dxa"/>
          </w:tcPr>
          <w:p w14:paraId="40073CE1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</w:t>
            </w:r>
          </w:p>
        </w:tc>
        <w:tc>
          <w:tcPr>
            <w:tcW w:w="2520" w:type="dxa"/>
          </w:tcPr>
          <w:p w14:paraId="40073CE2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1208</w:t>
            </w:r>
          </w:p>
        </w:tc>
      </w:tr>
      <w:tr w:rsidR="008657D6" w14:paraId="40073CE7" w14:textId="77777777" w:rsidTr="001A0671">
        <w:tc>
          <w:tcPr>
            <w:tcW w:w="5310" w:type="dxa"/>
          </w:tcPr>
          <w:p w14:paraId="40073CE4" w14:textId="77777777"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40073CE5" w14:textId="77777777"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</w:t>
            </w:r>
          </w:p>
        </w:tc>
        <w:tc>
          <w:tcPr>
            <w:tcW w:w="2520" w:type="dxa"/>
          </w:tcPr>
          <w:p w14:paraId="40073CE6" w14:textId="77777777"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754</w:t>
            </w:r>
          </w:p>
        </w:tc>
      </w:tr>
      <w:tr w:rsidR="003D068F" w14:paraId="40073CEB" w14:textId="77777777" w:rsidTr="001A0671">
        <w:tc>
          <w:tcPr>
            <w:tcW w:w="5310" w:type="dxa"/>
          </w:tcPr>
          <w:p w14:paraId="40073CE8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40073CE9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14:paraId="40073CEA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6795</w:t>
            </w:r>
          </w:p>
        </w:tc>
      </w:tr>
      <w:tr w:rsidR="003D068F" w14:paraId="40073CEF" w14:textId="77777777" w:rsidTr="001A0671">
        <w:tc>
          <w:tcPr>
            <w:tcW w:w="5310" w:type="dxa"/>
          </w:tcPr>
          <w:p w14:paraId="40073CEC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0073CED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0073CEE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40073CF3" w14:textId="77777777" w:rsidTr="001A0671">
        <w:tc>
          <w:tcPr>
            <w:tcW w:w="5310" w:type="dxa"/>
          </w:tcPr>
          <w:p w14:paraId="40073CF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0073CF1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0073CF2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40073CF7" w14:textId="77777777" w:rsidTr="001A0671">
        <w:tc>
          <w:tcPr>
            <w:tcW w:w="5310" w:type="dxa"/>
          </w:tcPr>
          <w:p w14:paraId="40073CF4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0073CF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0073CF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40073CFB" w14:textId="77777777" w:rsidTr="001A0671">
        <w:tc>
          <w:tcPr>
            <w:tcW w:w="5310" w:type="dxa"/>
          </w:tcPr>
          <w:p w14:paraId="40073CF8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40073CF9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40073CFA" w14:textId="77777777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ED6CC9">
              <w:rPr>
                <w:noProof/>
                <w:color w:val="000000" w:themeColor="text1"/>
              </w:rPr>
              <w:t>8757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40073CFC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A3570"/>
    <w:multiLevelType w:val="hybridMultilevel"/>
    <w:tmpl w:val="6E88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CE5BB7"/>
    <w:multiLevelType w:val="hybridMultilevel"/>
    <w:tmpl w:val="891C8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45ED5"/>
    <w:rsid w:val="007E06B7"/>
    <w:rsid w:val="007F67E5"/>
    <w:rsid w:val="008657D6"/>
    <w:rsid w:val="008F0EE2"/>
    <w:rsid w:val="00B918C2"/>
    <w:rsid w:val="00C77B57"/>
    <w:rsid w:val="00D13EF6"/>
    <w:rsid w:val="00D65384"/>
    <w:rsid w:val="00E06E6A"/>
    <w:rsid w:val="00E34CF8"/>
    <w:rsid w:val="00E372D7"/>
    <w:rsid w:val="00ED6CC9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3CB4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D6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eq/Regulations/rulemaking/Pages/rCFP2018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ind.cory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topic_id=ORDEQ_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  <Subtopic xmlns="$ListId:docs;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45068D72B744CBEA1F81679E37A32" ma:contentTypeVersion="" ma:contentTypeDescription="Create a new document." ma:contentTypeScope="" ma:versionID="4a90f897ea27214bf31546167e96997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4d97b0ac42d8abe8b5bd9b64daadd07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EB44D-2471-4A2B-8A9C-019109986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37A07-6B34-4951-9E9F-CE0BBF3F93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B62699-1F74-46A6-8AEE-3DD7A767E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</vt:lpstr>
    </vt:vector>
  </TitlesOfParts>
  <Company>DEQ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HNIDEY Emil</cp:lastModifiedBy>
  <cp:revision>2</cp:revision>
  <dcterms:created xsi:type="dcterms:W3CDTF">2018-08-28T16:03:00Z</dcterms:created>
  <dcterms:modified xsi:type="dcterms:W3CDTF">2018-08-28T16:03:00Z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0x010100AFF45068D72B744CBEA1F81679E37A32</vt:lpwstr>
  </property>
</Properties>
</file>